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5CE" w:rsidRPr="00AE65CE" w:rsidRDefault="00AE65CE">
      <w:pPr>
        <w:rPr>
          <w:b/>
          <w:sz w:val="36"/>
          <w:szCs w:val="36"/>
        </w:rPr>
      </w:pPr>
      <w:r w:rsidRPr="00AE65CE">
        <w:rPr>
          <w:b/>
          <w:sz w:val="36"/>
          <w:szCs w:val="36"/>
        </w:rPr>
        <w:t>SCI Memoirs: Links</w:t>
      </w:r>
    </w:p>
    <w:p w:rsidR="00AE65CE" w:rsidRDefault="00AE65CE">
      <w:bookmarkStart w:id="0" w:name="_GoBack"/>
      <w:bookmarkEnd w:id="0"/>
    </w:p>
    <w:p w:rsidR="000D45B4" w:rsidRDefault="00AE65CE">
      <w:proofErr w:type="spellStart"/>
      <w:r w:rsidRPr="00AE65CE">
        <w:t>Lynn's_pages</w:t>
      </w:r>
      <w:proofErr w:type="spellEnd"/>
      <w:r w:rsidRPr="00AE65CE">
        <w:t xml:space="preserve"> 9-15-13/Memoirs/SCI/Figures/USAFSABmembers.html</w:t>
      </w:r>
    </w:p>
    <w:sectPr w:rsidR="000D45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5B4"/>
    <w:rsid w:val="000D45B4"/>
    <w:rsid w:val="007F536E"/>
    <w:rsid w:val="00AE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FAFFB6-3E7F-4D24-B10A-A26DA730D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45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Conway</dc:creator>
  <cp:keywords/>
  <dc:description/>
  <cp:lastModifiedBy>Lynn Conway</cp:lastModifiedBy>
  <cp:revision>1</cp:revision>
  <dcterms:created xsi:type="dcterms:W3CDTF">2016-02-23T20:13:00Z</dcterms:created>
  <dcterms:modified xsi:type="dcterms:W3CDTF">2016-02-23T20:35:00Z</dcterms:modified>
</cp:coreProperties>
</file>